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613E" w:rsidR="00AA3950" w:rsidP="00AA3950" w:rsidRDefault="00AA3950" w14:paraId="4DB4A64D" w14:textId="77777777">
      <w:pPr>
        <w:pStyle w:val="Corp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</w:t>
      </w:r>
      <w:r>
        <w:rPr>
          <w:rFonts w:ascii="meta ofc" w:hAnsi="meta ofc"/>
          <w:i/>
          <w:iCs/>
        </w:rPr>
        <w:t>2</w:t>
      </w:r>
      <w:r w:rsidRPr="00E5613E">
        <w:rPr>
          <w:rFonts w:ascii="meta ofc" w:hAnsi="meta ofc"/>
          <w:i/>
          <w:iCs/>
        </w:rPr>
        <w:t xml:space="preserve"> </w:t>
      </w:r>
    </w:p>
    <w:p w:rsidRPr="00C94D9B" w:rsidR="00C94D9B" w:rsidP="00C94D9B" w:rsidRDefault="00C94D9B" w14:paraId="7CD6F30A" w14:textId="77777777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>la Termenii de referință</w:t>
      </w:r>
    </w:p>
    <w:p w:rsidRPr="00C94D9B" w:rsidR="00C94D9B" w:rsidP="00C94D9B" w:rsidRDefault="00C94D9B" w14:paraId="5D36B8BF" w14:textId="77777777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 xml:space="preserve">privind selectarea unei persoane juridice </w:t>
      </w:r>
    </w:p>
    <w:p w:rsidR="00AA3950" w:rsidP="00C94D9B" w:rsidRDefault="00C94D9B" w14:paraId="25EC83A8" w14:textId="047ECE32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>pentru achiziția de produse alimentare și/sau sanitare</w:t>
      </w:r>
    </w:p>
    <w:p w:rsidRPr="00E5613E" w:rsidR="00C94D9B" w:rsidP="00C94D9B" w:rsidRDefault="00C94D9B" w14:paraId="0FB8FC2E" w14:textId="77777777">
      <w:pPr>
        <w:spacing w:after="0" w:line="23" w:lineRule="atLeast"/>
        <w:jc w:val="right"/>
        <w:rPr>
          <w:rFonts w:ascii="meta ofc" w:hAnsi="meta ofc"/>
          <w:b/>
          <w:bCs/>
          <w:lang w:val="ro-RO"/>
        </w:rPr>
      </w:pPr>
    </w:p>
    <w:p w:rsidR="00AA3950" w:rsidP="00AA3950" w:rsidRDefault="00AA3950" w14:paraId="7D83977F" w14:textId="77777777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  <w:r>
        <w:rPr>
          <w:rFonts w:ascii="meta ofc" w:hAnsi="meta ofc"/>
          <w:b/>
          <w:bCs/>
          <w:lang w:val="ro-RO"/>
        </w:rPr>
        <w:t>DECLARAȚIA PRIVIND STATUTUL OFERTANTULUI</w:t>
      </w:r>
    </w:p>
    <w:p w:rsidR="00AA3950" w:rsidP="00AA3950" w:rsidRDefault="00AA3950" w14:paraId="3C57F0AD" w14:textId="77777777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:rsidR="00AA3950" w:rsidP="00AA3950" w:rsidRDefault="00AA3950" w14:paraId="14B8FB56" w14:textId="7478D44A">
      <w:pPr>
        <w:kinsoku w:val="0"/>
        <w:overflowPunct w:val="0"/>
        <w:spacing w:after="120" w:line="23" w:lineRule="atLeast"/>
        <w:jc w:val="both"/>
        <w:rPr>
          <w:rFonts w:ascii="meta ofc" w:hAnsi="meta ofc"/>
          <w:lang w:val="ro-RO"/>
        </w:rPr>
      </w:pPr>
      <w:r>
        <w:rPr>
          <w:rFonts w:ascii="meta ofc" w:hAnsi="meta ofc"/>
          <w:lang w:val="ro-RO"/>
        </w:rPr>
        <w:t>Subsemnatul _____________________________________, reprezentant al _________________________________, în calitate de ofertant în cadrul procedurii de selecție a unei companii</w:t>
      </w:r>
      <w:r w:rsidR="00C94D9B">
        <w:rPr>
          <w:rFonts w:ascii="meta ofc" w:hAnsi="meta ofc"/>
          <w:lang w:val="ro-RO"/>
        </w:rPr>
        <w:t xml:space="preserve"> pentru</w:t>
      </w:r>
      <w:r>
        <w:rPr>
          <w:rFonts w:ascii="meta ofc" w:hAnsi="meta ofc"/>
          <w:lang w:val="ro-RO"/>
        </w:rPr>
        <w:t xml:space="preserve"> </w:t>
      </w:r>
      <w:r w:rsidRPr="00C94D9B" w:rsidR="00C94D9B">
        <w:rPr>
          <w:rFonts w:ascii="meta ofc" w:hAnsi="meta ofc" w:cs="Corbel"/>
          <w:lang w:val="ro-RO" w:eastAsia="ro-RO"/>
        </w:rPr>
        <w:t>achiziția de produse alimentare și/sau sanitare</w:t>
      </w:r>
      <w:r w:rsidR="00D036AE">
        <w:rPr>
          <w:rFonts w:ascii="meta ofc" w:hAnsi="meta ofc" w:eastAsia="Calibri" w:cs="Tahoma"/>
          <w:lang w:val="ro-RO" w:eastAsia="en-US"/>
        </w:rPr>
        <w:t>,</w:t>
      </w:r>
      <w:r>
        <w:rPr>
          <w:rFonts w:ascii="meta ofc" w:hAnsi="meta ofc"/>
          <w:lang w:val="ro-RO"/>
        </w:rPr>
        <w:t xml:space="preserve"> declar sub propria răspundere următoarele:</w:t>
      </w:r>
    </w:p>
    <w:p w:rsidR="00AA3950" w:rsidP="00AA3950" w:rsidRDefault="00AA3950" w14:paraId="178EC798" w14:textId="526CF2A1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 este constituită legal și își desfășoară activitatea în conformitate cu prevederile legale</w:t>
      </w:r>
      <w:r>
        <w:rPr>
          <w:rFonts w:ascii="meta ofc" w:hAnsi="meta ofc"/>
          <w:sz w:val="22"/>
          <w:szCs w:val="22"/>
          <w:lang w:val="ro-RO"/>
        </w:rPr>
        <w:t xml:space="preserve"> în vigoare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4F738AFF" w:rsidRDefault="00AA3950" w14:paraId="5B8BD248" w14:textId="78550D7D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A3950">
        <w:rPr>
          <w:rFonts w:ascii="meta ofc" w:hAnsi="meta ofc"/>
          <w:sz w:val="22"/>
          <w:szCs w:val="22"/>
          <w:lang w:val="ro-RO"/>
        </w:rPr>
        <w:t>Compania pe care o reprezint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nu a fost condamnată în ultimii de 3 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ani printr-o hotărâre judecătorească definitivă pentru activități criminale, acte de corupție, fraudă, acte de terorism, spălare de bani, trafic </w:t>
      </w:r>
      <w:r w:rsidRPr="4F738AFF" w:rsidR="00AA3950">
        <w:rPr>
          <w:rFonts w:ascii="meta ofc" w:hAnsi="meta ofc"/>
          <w:sz w:val="22"/>
          <w:szCs w:val="22"/>
          <w:lang w:val="ro-RO"/>
        </w:rPr>
        <w:t>ș</w:t>
      </w:r>
      <w:r w:rsidRPr="4F738AFF" w:rsidR="00AA3950">
        <w:rPr>
          <w:rFonts w:ascii="meta ofc" w:hAnsi="meta ofc"/>
          <w:sz w:val="22"/>
          <w:szCs w:val="22"/>
          <w:lang w:val="ro-RO"/>
        </w:rPr>
        <w:t>i exploatarea persoanelor vulnerabile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, și nici pentru </w:t>
      </w:r>
      <w:r w:rsidRPr="4F738AFF" w:rsidR="00AA3950">
        <w:rPr>
          <w:rFonts w:ascii="meta ofc" w:hAnsi="meta ofc"/>
          <w:sz w:val="22"/>
          <w:szCs w:val="22"/>
          <w:lang w:val="ro-RO"/>
        </w:rPr>
        <w:t>o faptă care a adus atingere</w:t>
      </w:r>
      <w:r w:rsidRPr="4F738AFF" w:rsidR="37B94643">
        <w:rPr>
          <w:rFonts w:ascii="meta ofc" w:hAnsi="meta ofc"/>
          <w:sz w:val="22"/>
          <w:szCs w:val="22"/>
          <w:lang w:val="ro-RO"/>
        </w:rPr>
        <w:t>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eticii profesionale sau conduitei profesionale</w:t>
      </w:r>
      <w:r w:rsidRPr="4F738AFF"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1E0EF99D" w14:textId="52B3E57F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</w:t>
      </w:r>
      <w:r w:rsidRPr="00736DDF">
        <w:rPr>
          <w:rFonts w:ascii="meta ofc" w:hAnsi="meta ofc"/>
          <w:sz w:val="22"/>
          <w:szCs w:val="22"/>
          <w:lang w:val="ro-RO"/>
        </w:rPr>
        <w:t>este în stare de faliment sau lichidare, reorganizare sau dizolvare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3F8AAD43" w14:textId="25AF8731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este condusă de un administrator autorizat, activitate acesteia nu este suspendată și nu face obiectul vreunei înțelegeri cu creditorii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4625CA24" w14:textId="47A86448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are careva înțelegeri verbale și/sau scrise cu alți ofertanți în ceea ce privește denaturarea concurenței în cadrul sau în legătură cu procedura respectivă de selecție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4F738AFF" w:rsidRDefault="00AA3950" w14:paraId="32C8A903" w14:textId="6A401D4B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A3950">
        <w:rPr>
          <w:rFonts w:ascii="meta ofc" w:hAnsi="meta ofc"/>
          <w:sz w:val="22"/>
          <w:szCs w:val="22"/>
          <w:lang w:val="ro-RO"/>
        </w:rPr>
        <w:t>Sub propri</w:t>
      </w:r>
      <w:r w:rsidRPr="4F738AFF" w:rsidR="0784DEBE">
        <w:rPr>
          <w:rFonts w:ascii="meta ofc" w:hAnsi="meta ofc"/>
          <w:sz w:val="22"/>
          <w:szCs w:val="22"/>
          <w:lang w:val="ro-RO"/>
        </w:rPr>
        <w:t>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răspundere și sub sancțiunea excluderii din procedura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, confirm că </w:t>
      </w:r>
      <w:r w:rsidRPr="4F738AFF" w:rsidR="00AA3950">
        <w:rPr>
          <w:rFonts w:ascii="meta ofc" w:hAnsi="meta ofc"/>
          <w:sz w:val="22"/>
          <w:szCs w:val="22"/>
          <w:lang w:val="ro-RO"/>
        </w:rPr>
        <w:t>Compania, și/sau persoanele cu funcție de răspundere din cadrul acesteia,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nu se află în niciun conflict de interese sau în situații potențial generatoare de conflicte de interese în cadrul și/sau în legătură cu procedura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în cauză, inclusiv, că nu are nicio legătură directă sau indirectă cu </w:t>
      </w:r>
      <w:r w:rsidRPr="4F738AFF" w:rsidR="00AA3950">
        <w:rPr>
          <w:rFonts w:ascii="meta ofc" w:hAnsi="meta ofc"/>
          <w:sz w:val="22"/>
          <w:szCs w:val="22"/>
          <w:lang w:val="ro-RO"/>
        </w:rPr>
        <w:t>Asociația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contractantă și personalul acesteia, nici în calitate de acționar, asociat, angajat, consultant sau orice altă formă de relație care ar putea influența obiectivitatea, transparența și imparțialitatea procedurii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. În cazurile constatării situațiilor enumerate, compania se obligă să informeze imediat </w:t>
      </w:r>
      <w:r w:rsidRPr="4F738AFF" w:rsidR="00AA3950">
        <w:rPr>
          <w:rFonts w:ascii="meta ofc" w:hAnsi="meta ofc"/>
          <w:sz w:val="22"/>
          <w:szCs w:val="22"/>
          <w:lang w:val="ro-RO"/>
        </w:rPr>
        <w:t>Asociația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contractantă și se angaje</w:t>
      </w:r>
      <w:r w:rsidRPr="4F738AFF" w:rsidR="00AA3950">
        <w:rPr>
          <w:rFonts w:ascii="meta ofc" w:hAnsi="meta ofc"/>
          <w:sz w:val="22"/>
          <w:szCs w:val="22"/>
          <w:lang w:val="ro-RO"/>
        </w:rPr>
        <w:t>a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ză să se abțină de la participarea în procedura de </w:t>
      </w:r>
      <w:r w:rsidRPr="4F738AFF" w:rsidR="00AA3950">
        <w:rPr>
          <w:rFonts w:ascii="meta ofc" w:hAnsi="meta ofc"/>
          <w:sz w:val="22"/>
          <w:szCs w:val="22"/>
          <w:lang w:val="ro-RO"/>
        </w:rPr>
        <w:t>selecție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în cauză</w:t>
      </w:r>
      <w:r w:rsidRPr="4F738AFF" w:rsidR="00AA3950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57089B13" w14:textId="743FF918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 xml:space="preserve">Compania are experiența, capacitățile și cunoștințele necesare pentru a </w:t>
      </w:r>
      <w:r w:rsidR="00C94D9B">
        <w:rPr>
          <w:rFonts w:ascii="meta ofc" w:hAnsi="meta ofc"/>
          <w:sz w:val="22"/>
          <w:szCs w:val="22"/>
          <w:lang w:val="ro-RO"/>
        </w:rPr>
        <w:t xml:space="preserve">presta serviciile solicitate în </w:t>
      </w:r>
      <w:r w:rsidRPr="00C94D9B" w:rsidR="00C94D9B">
        <w:rPr>
          <w:rFonts w:ascii="meta ofc" w:hAnsi="meta ofc"/>
          <w:sz w:val="22"/>
          <w:szCs w:val="22"/>
          <w:lang w:val="ro-RO"/>
        </w:rPr>
        <w:t>Termenii de referință privind selectarea unei persoane juridice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 w:rsidRPr="00C94D9B" w:rsidR="00C94D9B">
        <w:rPr>
          <w:rFonts w:ascii="meta ofc" w:hAnsi="meta ofc"/>
          <w:sz w:val="22"/>
          <w:szCs w:val="22"/>
          <w:lang w:val="ro-RO"/>
        </w:rPr>
        <w:t>pentru achiziția de produse alimentare și/sau sanitare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>
        <w:rPr>
          <w:rFonts w:ascii="meta ofc" w:hAnsi="meta ofc"/>
          <w:sz w:val="22"/>
          <w:szCs w:val="22"/>
          <w:lang w:val="ro-RO"/>
        </w:rPr>
        <w:t>și</w:t>
      </w:r>
      <w:r w:rsidR="00C94D9B">
        <w:rPr>
          <w:rFonts w:ascii="meta ofc" w:hAnsi="meta ofc"/>
          <w:sz w:val="22"/>
          <w:szCs w:val="22"/>
          <w:lang w:val="ro-RO"/>
        </w:rPr>
        <w:t xml:space="preserve"> orice</w:t>
      </w:r>
      <w:r>
        <w:rPr>
          <w:rFonts w:ascii="meta ofc" w:hAnsi="meta ofc"/>
          <w:sz w:val="22"/>
          <w:szCs w:val="22"/>
          <w:lang w:val="ro-RO"/>
        </w:rPr>
        <w:t xml:space="preserve"> alte acte legate de procedura de selecție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4F738AFF" w:rsidRDefault="00AA3950" w14:paraId="00321095" w14:textId="720B1088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A3950">
        <w:rPr>
          <w:rFonts w:ascii="meta ofc" w:hAnsi="meta ofc"/>
          <w:sz w:val="22"/>
          <w:szCs w:val="22"/>
          <w:lang w:val="ro-RO"/>
        </w:rPr>
        <w:t xml:space="preserve">Compania deține toate certificatele/autorizațiile/licențele necesare pentru </w:t>
      </w:r>
      <w:r w:rsidRPr="4F738AFF" w:rsidR="24BCD0F8">
        <w:rPr>
          <w:rFonts w:ascii="meta ofc" w:hAnsi="meta ofc"/>
          <w:sz w:val="22"/>
          <w:szCs w:val="22"/>
          <w:lang w:val="ro-RO"/>
        </w:rPr>
        <w:t xml:space="preserve">a </w:t>
      </w:r>
      <w:r w:rsidRPr="4F738AFF" w:rsidR="00C94D9B">
        <w:rPr>
          <w:rFonts w:ascii="meta ofc" w:hAnsi="meta ofc"/>
          <w:sz w:val="22"/>
          <w:szCs w:val="22"/>
          <w:lang w:val="ro-RO"/>
        </w:rPr>
        <w:t>presta serviciile solicitate</w:t>
      </w:r>
      <w:r w:rsidRPr="4F738AFF" w:rsidR="00AA3950">
        <w:rPr>
          <w:rFonts w:ascii="meta ofc" w:hAnsi="meta ofc"/>
          <w:sz w:val="22"/>
          <w:szCs w:val="22"/>
          <w:lang w:val="ro-RO"/>
        </w:rPr>
        <w:t xml:space="preserve"> </w:t>
      </w:r>
      <w:r w:rsidRPr="4F738AFF" w:rsidR="26017721">
        <w:rPr>
          <w:rFonts w:ascii="meta ofc" w:hAnsi="meta ofc"/>
          <w:sz w:val="22"/>
          <w:szCs w:val="22"/>
          <w:lang w:val="ro-RO"/>
        </w:rPr>
        <w:t xml:space="preserve">în </w:t>
      </w:r>
      <w:r w:rsidRPr="4F738AFF" w:rsidR="00C94D9B">
        <w:rPr>
          <w:rFonts w:ascii="meta ofc" w:hAnsi="meta ofc"/>
          <w:sz w:val="22"/>
          <w:szCs w:val="22"/>
          <w:lang w:val="ro-RO"/>
        </w:rPr>
        <w:t>Termenii de referință privind selectarea unei persoane juridice</w:t>
      </w:r>
      <w:r w:rsidRPr="4F738AFF" w:rsidR="00C94D9B">
        <w:rPr>
          <w:rFonts w:ascii="meta ofc" w:hAnsi="meta ofc"/>
          <w:sz w:val="22"/>
          <w:szCs w:val="22"/>
          <w:lang w:val="ro-RO"/>
        </w:rPr>
        <w:t xml:space="preserve"> </w:t>
      </w:r>
      <w:r w:rsidRPr="4F738AFF" w:rsidR="00C94D9B">
        <w:rPr>
          <w:rFonts w:ascii="meta ofc" w:hAnsi="meta ofc"/>
          <w:sz w:val="22"/>
          <w:szCs w:val="22"/>
          <w:lang w:val="ro-RO"/>
        </w:rPr>
        <w:t>pentru achiziția de produse alimentare și/sau sanitare</w:t>
      </w:r>
      <w:r w:rsidRPr="4F738AFF" w:rsidR="00AA3950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1BB2CE17" w14:textId="28DB86FD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garantează faptul cu nu înregistrează</w:t>
      </w:r>
      <w:r w:rsidRPr="00C94D9B">
        <w:rPr>
          <w:rFonts w:ascii="meta ofc" w:hAnsi="meta ofc"/>
          <w:sz w:val="22"/>
          <w:szCs w:val="22"/>
          <w:lang w:val="ro-RO"/>
        </w:rPr>
        <w:t xml:space="preserve"> </w:t>
      </w:r>
      <w:r w:rsidRPr="00185989">
        <w:rPr>
          <w:rFonts w:ascii="meta ofc" w:hAnsi="meta ofc"/>
          <w:sz w:val="22"/>
          <w:szCs w:val="22"/>
          <w:lang w:val="ro-RO"/>
        </w:rPr>
        <w:t>restan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 xml:space="preserve">e </w:t>
      </w:r>
      <w:r>
        <w:rPr>
          <w:rFonts w:ascii="meta ofc" w:hAnsi="meta ofc"/>
          <w:sz w:val="22"/>
          <w:szCs w:val="22"/>
          <w:lang w:val="ro-RO"/>
        </w:rPr>
        <w:t>l</w:t>
      </w:r>
      <w:r w:rsidRPr="00185989">
        <w:rPr>
          <w:rFonts w:ascii="meta ofc" w:hAnsi="meta ofc"/>
          <w:sz w:val="22"/>
          <w:szCs w:val="22"/>
          <w:lang w:val="ro-RO"/>
        </w:rPr>
        <w:t xml:space="preserve">a </w:t>
      </w:r>
      <w:r>
        <w:rPr>
          <w:rFonts w:ascii="meta ofc" w:hAnsi="meta ofc"/>
          <w:sz w:val="22"/>
          <w:szCs w:val="22"/>
          <w:lang w:val="ro-RO"/>
        </w:rPr>
        <w:t xml:space="preserve">plata </w:t>
      </w:r>
      <w:r w:rsidRPr="00185989">
        <w:rPr>
          <w:rFonts w:ascii="meta ofc" w:hAnsi="meta ofc"/>
          <w:sz w:val="22"/>
          <w:szCs w:val="22"/>
          <w:lang w:val="ro-RO"/>
        </w:rPr>
        <w:t xml:space="preserve">impozitelor, taxelor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85989">
        <w:rPr>
          <w:rFonts w:ascii="meta ofc" w:hAnsi="meta ofc"/>
          <w:sz w:val="22"/>
          <w:szCs w:val="22"/>
          <w:lang w:val="ro-RO"/>
        </w:rPr>
        <w:t>i contribu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>iilor de asigurări sociale la bugetul de stat</w:t>
      </w:r>
      <w:r>
        <w:rPr>
          <w:rFonts w:ascii="meta ofc" w:hAnsi="meta ofc"/>
          <w:sz w:val="22"/>
          <w:szCs w:val="22"/>
          <w:lang w:val="ro-RO"/>
        </w:rPr>
        <w:t>.</w:t>
      </w:r>
    </w:p>
    <w:p w:rsidR="00A844E0" w:rsidP="4F738AFF" w:rsidRDefault="00A844E0" w14:paraId="08D658CD" w14:textId="44F30480">
      <w:pPr>
        <w:pStyle w:val="Listparagraf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jc w:val="both"/>
        <w:rPr>
          <w:rFonts w:ascii="meta ofc" w:hAnsi="meta ofc"/>
          <w:sz w:val="22"/>
          <w:szCs w:val="22"/>
          <w:lang w:val="ro-RO"/>
        </w:rPr>
      </w:pPr>
      <w:r w:rsidRPr="4F738AFF" w:rsidR="00A844E0">
        <w:rPr>
          <w:rFonts w:ascii="meta ofc" w:hAnsi="meta ofc"/>
          <w:sz w:val="22"/>
          <w:szCs w:val="22"/>
          <w:lang w:val="ro-RO"/>
        </w:rPr>
        <w:t>Compania confirmă, că a fost informată cu privire la toate documentele și informațiile necesare pentru a participa la procedura de achiziție și se angajează să furnizeze informațiile solicitate de către A.O. „CONCORDIA. Proiecte Sociale” în timp util</w:t>
      </w:r>
      <w:r w:rsidRPr="4F738AFF" w:rsidR="00C94D9B">
        <w:rPr>
          <w:rFonts w:ascii="meta ofc" w:hAnsi="meta ofc"/>
          <w:sz w:val="22"/>
          <w:szCs w:val="22"/>
          <w:lang w:val="ro-RO"/>
        </w:rPr>
        <w:t>.</w:t>
      </w:r>
    </w:p>
    <w:p w:rsidR="00AA3950" w:rsidP="00AA3950" w:rsidRDefault="00AA3950" w14:paraId="35991768" w14:textId="77777777">
      <w:pPr>
        <w:pStyle w:val="Listparagraf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:rsidR="00AA3950" w:rsidP="00AA3950" w:rsidRDefault="00AA3950" w14:paraId="4D23CAD8" w14:textId="77777777">
      <w:pPr>
        <w:pStyle w:val="Listparagraf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:rsidRPr="00E5613E" w:rsidR="00AA3950" w:rsidP="00AA3950" w:rsidRDefault="00AA3950" w14:paraId="7129A70B" w14:textId="15842C76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_________________________________</w:t>
      </w:r>
    </w:p>
    <w:p w:rsidRPr="00872618" w:rsidR="00364F70" w:rsidP="00872618" w:rsidRDefault="00AA3950" w14:paraId="7812AB1D" w14:textId="26379E81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sectPr w:rsidRPr="00872618" w:rsidR="00364F70" w:rsidSect="00DA5A8E">
      <w:pgSz w:w="11906" w:h="16838" w:orient="portrait"/>
      <w:pgMar w:top="1418" w:right="1133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677" w:rsidP="00AA3950" w:rsidRDefault="00E50677" w14:paraId="7A227C8C" w14:textId="77777777">
      <w:pPr>
        <w:spacing w:after="0" w:line="240" w:lineRule="auto"/>
      </w:pPr>
      <w:r>
        <w:separator/>
      </w:r>
    </w:p>
  </w:endnote>
  <w:endnote w:type="continuationSeparator" w:id="0">
    <w:p w:rsidR="00E50677" w:rsidP="00AA3950" w:rsidRDefault="00E50677" w14:paraId="5F574D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677" w:rsidP="00AA3950" w:rsidRDefault="00E50677" w14:paraId="32B96696" w14:textId="77777777">
      <w:pPr>
        <w:spacing w:after="0" w:line="240" w:lineRule="auto"/>
      </w:pPr>
      <w:r>
        <w:separator/>
      </w:r>
    </w:p>
  </w:footnote>
  <w:footnote w:type="continuationSeparator" w:id="0">
    <w:p w:rsidR="00E50677" w:rsidP="00AA3950" w:rsidRDefault="00E50677" w14:paraId="7F94731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313"/>
    <w:multiLevelType w:val="hybridMultilevel"/>
    <w:tmpl w:val="AADE8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132334"/>
    <w:rsid w:val="00185E21"/>
    <w:rsid w:val="00364F70"/>
    <w:rsid w:val="007261F6"/>
    <w:rsid w:val="00826D4D"/>
    <w:rsid w:val="00872618"/>
    <w:rsid w:val="008C1440"/>
    <w:rsid w:val="00A844E0"/>
    <w:rsid w:val="00AA3950"/>
    <w:rsid w:val="00B24E88"/>
    <w:rsid w:val="00B5243A"/>
    <w:rsid w:val="00B73E94"/>
    <w:rsid w:val="00C94D9B"/>
    <w:rsid w:val="00D036AE"/>
    <w:rsid w:val="00D600AA"/>
    <w:rsid w:val="00DA5A8E"/>
    <w:rsid w:val="00E50677"/>
    <w:rsid w:val="0784DEBE"/>
    <w:rsid w:val="24BCD0F8"/>
    <w:rsid w:val="26017721"/>
    <w:rsid w:val="37B94643"/>
    <w:rsid w:val="43B8731D"/>
    <w:rsid w:val="4F738AFF"/>
    <w:rsid w:val="50A57B62"/>
    <w:rsid w:val="6F8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4889"/>
  <w15:chartTrackingRefBased/>
  <w15:docId w15:val="{CF497CAC-3A78-4488-8D81-95DCA01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hAnsi="meta ofc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3950"/>
    <w:pPr>
      <w:spacing w:after="200" w:line="276" w:lineRule="auto"/>
    </w:pPr>
    <w:rPr>
      <w:rFonts w:ascii="Calibri" w:hAnsi="Calibri" w:eastAsia="Times New Roman" w:cs="Times New Roman"/>
      <w:lang w:val="ru-RU" w:eastAsia="ru-RU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AA3950"/>
    <w:rPr>
      <w:rFonts w:ascii="Calibri" w:hAnsi="Calibri" w:eastAsia="Times New Roman" w:cs="Times New Roman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AA3950"/>
    <w:rPr>
      <w:rFonts w:ascii="Calibri" w:hAnsi="Calibri" w:eastAsia="Times New Roman" w:cs="Times New Roman"/>
      <w:lang w:val="ru-RU" w:eastAsia="ru-RU"/>
    </w:rPr>
  </w:style>
  <w:style w:type="paragraph" w:styleId="Listparagraf">
    <w:name w:val="List Paragraph"/>
    <w:basedOn w:val="Normal"/>
    <w:uiPriority w:val="34"/>
    <w:qFormat/>
    <w:rsid w:val="00AA39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AA3950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styleId="CorptextCaracter" w:customStyle="1">
    <w:name w:val="Corp text Caracter"/>
    <w:basedOn w:val="Fontdeparagrafimplicit"/>
    <w:link w:val="Corptext"/>
    <w:uiPriority w:val="1"/>
    <w:rsid w:val="00AA3950"/>
    <w:rPr>
      <w:rFonts w:ascii="Corbel" w:hAnsi="Corbel" w:eastAsia="Times New Roman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te a new document." ma:contentTypeScope="" ma:versionID="e99d2919e18b0c2b2ba1375d4429d47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82bc39e4d3e3db9810ed780db5ed6f5b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D5843-A7F1-4A54-AC0D-9257EA8311EB}"/>
</file>

<file path=customXml/itemProps2.xml><?xml version="1.0" encoding="utf-8"?>
<ds:datastoreItem xmlns:ds="http://schemas.openxmlformats.org/officeDocument/2006/customXml" ds:itemID="{7B4751FD-FD35-4AD2-B690-40B6D41D572B}">
  <ds:schemaRefs>
    <ds:schemaRef ds:uri="http://schemas.microsoft.com/office/2006/metadata/properties"/>
    <ds:schemaRef ds:uri="http://schemas.microsoft.com/office/infopath/2007/PartnerControls"/>
    <ds:schemaRef ds:uri="f3b362f1-e705-4a5a-b89d-52b762653678"/>
  </ds:schemaRefs>
</ds:datastoreItem>
</file>

<file path=customXml/itemProps3.xml><?xml version="1.0" encoding="utf-8"?>
<ds:datastoreItem xmlns:ds="http://schemas.openxmlformats.org/officeDocument/2006/customXml" ds:itemID="{802E1210-5DA9-431B-A210-961871CABE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Sendrea</dc:creator>
  <keywords/>
  <dc:description/>
  <lastModifiedBy>Ana Barduc</lastModifiedBy>
  <revision>5</revision>
  <dcterms:created xsi:type="dcterms:W3CDTF">2025-01-29T08:01:00.0000000Z</dcterms:created>
  <dcterms:modified xsi:type="dcterms:W3CDTF">2025-01-29T09:21:51.5916375Z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  <property fmtid="{D5CDD505-2E9C-101B-9397-08002B2CF9AE}" pid="3" name="MediaServiceImageTags">
    <vt:lpwstr/>
  </property>
</Properties>
</file>